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66EC6" w14:textId="77777777" w:rsidR="00FE14C7" w:rsidRDefault="00FE14C7" w:rsidP="00FE14C7">
      <w:r>
        <w:t>PREPARATION / GROUP / PARTNER WORK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61"/>
        <w:gridCol w:w="1682"/>
        <w:gridCol w:w="1739"/>
        <w:gridCol w:w="1869"/>
        <w:gridCol w:w="2339"/>
      </w:tblGrid>
      <w:tr w:rsidR="00FE14C7" w14:paraId="5D378E86" w14:textId="77777777" w:rsidTr="00D7396C">
        <w:trPr>
          <w:trHeight w:val="506"/>
        </w:trPr>
        <w:tc>
          <w:tcPr>
            <w:tcW w:w="2861" w:type="dxa"/>
            <w:shd w:val="clear" w:color="auto" w:fill="B8CCE4" w:themeFill="accent1" w:themeFillTint="66"/>
          </w:tcPr>
          <w:p w14:paraId="04845F86" w14:textId="151153E4" w:rsidR="00FE14C7" w:rsidRPr="008A0B01" w:rsidRDefault="00FE14C7" w:rsidP="0050172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682" w:type="dxa"/>
            <w:shd w:val="clear" w:color="auto" w:fill="B8CCE4" w:themeFill="accent1" w:themeFillTint="66"/>
          </w:tcPr>
          <w:p w14:paraId="6E5AEE3D" w14:textId="54CC0CCC" w:rsidR="00FE14C7" w:rsidRPr="008A0B01" w:rsidRDefault="00FE14C7" w:rsidP="0050172F">
            <w:pPr>
              <w:rPr>
                <w:color w:val="1F497D" w:themeColor="text2"/>
              </w:rPr>
            </w:pPr>
            <w:r w:rsidRPr="008A0B01">
              <w:rPr>
                <w:color w:val="1F497D" w:themeColor="text2"/>
              </w:rPr>
              <w:t>Exemplary</w:t>
            </w:r>
          </w:p>
        </w:tc>
        <w:tc>
          <w:tcPr>
            <w:tcW w:w="1739" w:type="dxa"/>
            <w:shd w:val="clear" w:color="auto" w:fill="B8CCE4" w:themeFill="accent1" w:themeFillTint="66"/>
          </w:tcPr>
          <w:p w14:paraId="655156FE" w14:textId="6F241DE6" w:rsidR="00FE14C7" w:rsidRPr="008A0B01" w:rsidRDefault="0006005A" w:rsidP="005017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Very Good</w:t>
            </w:r>
          </w:p>
        </w:tc>
        <w:tc>
          <w:tcPr>
            <w:tcW w:w="1869" w:type="dxa"/>
            <w:shd w:val="clear" w:color="auto" w:fill="B8CCE4" w:themeFill="accent1" w:themeFillTint="66"/>
          </w:tcPr>
          <w:p w14:paraId="51727201" w14:textId="577A21E2" w:rsidR="00FE14C7" w:rsidRPr="008A0B01" w:rsidRDefault="0006005A" w:rsidP="005017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Sufficient</w:t>
            </w:r>
          </w:p>
        </w:tc>
        <w:tc>
          <w:tcPr>
            <w:tcW w:w="2339" w:type="dxa"/>
            <w:shd w:val="clear" w:color="auto" w:fill="B8CCE4" w:themeFill="accent1" w:themeFillTint="66"/>
          </w:tcPr>
          <w:p w14:paraId="2E8C737F" w14:textId="77777777" w:rsidR="00FE14C7" w:rsidRPr="008A0B01" w:rsidRDefault="00FE14C7" w:rsidP="0050172F">
            <w:pPr>
              <w:rPr>
                <w:color w:val="1F497D" w:themeColor="text2"/>
              </w:rPr>
            </w:pPr>
            <w:r w:rsidRPr="008A0B01">
              <w:rPr>
                <w:color w:val="1F497D" w:themeColor="text2"/>
              </w:rPr>
              <w:t>Incomplete</w:t>
            </w:r>
          </w:p>
        </w:tc>
      </w:tr>
      <w:tr w:rsidR="00FE14C7" w14:paraId="74411F8E" w14:textId="77777777" w:rsidTr="00D7396C">
        <w:trPr>
          <w:trHeight w:val="1928"/>
        </w:trPr>
        <w:tc>
          <w:tcPr>
            <w:tcW w:w="2861" w:type="dxa"/>
          </w:tcPr>
          <w:p w14:paraId="5633C427" w14:textId="77777777" w:rsidR="00FE14C7" w:rsidRDefault="00FE14C7" w:rsidP="00FE14C7">
            <w:pPr>
              <w:rPr>
                <w:sz w:val="18"/>
                <w:szCs w:val="18"/>
              </w:rPr>
            </w:pPr>
          </w:p>
          <w:p w14:paraId="7750355C" w14:textId="566E5B80" w:rsidR="00FE14C7" w:rsidRPr="00D7396C" w:rsidRDefault="00FE14C7" w:rsidP="00FE14C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396C">
              <w:rPr>
                <w:rFonts w:ascii="Calibri" w:eastAsia="Times New Roman" w:hAnsi="Calibri" w:cs="Calibri"/>
                <w:sz w:val="16"/>
                <w:szCs w:val="16"/>
              </w:rPr>
              <w:t>Brain storm of terms – concept map</w:t>
            </w:r>
          </w:p>
          <w:p w14:paraId="7767993E" w14:textId="77777777" w:rsidR="00FE14C7" w:rsidRPr="00D7396C" w:rsidRDefault="00FE14C7" w:rsidP="00FE14C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396C">
              <w:rPr>
                <w:rFonts w:ascii="Calibri" w:eastAsia="Times New Roman" w:hAnsi="Calibri" w:cs="Calibri"/>
                <w:sz w:val="16"/>
                <w:szCs w:val="16"/>
              </w:rPr>
              <w:t>Framework – video template</w:t>
            </w:r>
          </w:p>
          <w:p w14:paraId="5A8913A2" w14:textId="236A6A45" w:rsidR="00FE14C7" w:rsidRPr="00D7396C" w:rsidRDefault="00FE14C7" w:rsidP="00FE14C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396C">
              <w:rPr>
                <w:rFonts w:ascii="Calibri" w:eastAsia="Times New Roman" w:hAnsi="Calibri" w:cs="Calibri"/>
                <w:sz w:val="16"/>
                <w:szCs w:val="16"/>
              </w:rPr>
              <w:t xml:space="preserve">Narration or Song is written out </w:t>
            </w:r>
            <w:r w:rsidRPr="00D7396C">
              <w:rPr>
                <w:rFonts w:ascii="Calibri" w:eastAsia="Times New Roman" w:hAnsi="Calibri" w:cs="Calibri"/>
                <w:sz w:val="16"/>
                <w:szCs w:val="16"/>
              </w:rPr>
              <w:t>with scientific terms highlighted in lyri</w:t>
            </w:r>
            <w:r w:rsidR="00D7396C" w:rsidRPr="00D7396C">
              <w:rPr>
                <w:rFonts w:ascii="Calibri" w:eastAsia="Times New Roman" w:hAnsi="Calibri" w:cs="Calibri"/>
                <w:sz w:val="16"/>
                <w:szCs w:val="16"/>
              </w:rPr>
              <w:t>c or script</w:t>
            </w:r>
          </w:p>
          <w:p w14:paraId="0838DF8C" w14:textId="34F2B564" w:rsidR="00FE14C7" w:rsidRPr="00FE14C7" w:rsidRDefault="00FE14C7" w:rsidP="00FE14C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396C">
              <w:rPr>
                <w:rFonts w:ascii="Calibri" w:eastAsia="Times New Roman" w:hAnsi="Calibri" w:cs="Calibri"/>
                <w:sz w:val="16"/>
                <w:szCs w:val="16"/>
              </w:rPr>
              <w:t>Self and Group Evaluation complet</w:t>
            </w:r>
            <w:r w:rsidRPr="00D7396C">
              <w:rPr>
                <w:rFonts w:ascii="Calibri" w:eastAsia="Times New Roman" w:hAnsi="Calibri" w:cs="Calibri"/>
                <w:sz w:val="16"/>
                <w:szCs w:val="16"/>
              </w:rPr>
              <w:t>e</w:t>
            </w:r>
          </w:p>
        </w:tc>
        <w:tc>
          <w:tcPr>
            <w:tcW w:w="1682" w:type="dxa"/>
          </w:tcPr>
          <w:p w14:paraId="11F00B7A" w14:textId="77777777" w:rsidR="00D7396C" w:rsidRDefault="00D7396C" w:rsidP="00FE14C7">
            <w:pPr>
              <w:spacing w:before="100" w:beforeAutospacing="1" w:after="100" w:afterAutospacing="1"/>
              <w:rPr>
                <w:rFonts w:ascii="Calibri" w:hAnsi="Calibri" w:cs="Calibri"/>
                <w:sz w:val="18"/>
                <w:szCs w:val="18"/>
              </w:rPr>
            </w:pPr>
          </w:p>
          <w:p w14:paraId="2BBA0875" w14:textId="1F57DF37" w:rsidR="00FE14C7" w:rsidRPr="00FD4925" w:rsidRDefault="00FE14C7" w:rsidP="00FE14C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D4925">
              <w:rPr>
                <w:rFonts w:ascii="Calibri" w:hAnsi="Calibri" w:cs="Calibri"/>
                <w:sz w:val="18"/>
                <w:szCs w:val="18"/>
              </w:rPr>
              <w:t xml:space="preserve">All of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r w:rsidRPr="00FD4925">
              <w:rPr>
                <w:rFonts w:ascii="Calibri" w:hAnsi="Calibri" w:cs="Calibri"/>
                <w:sz w:val="18"/>
                <w:szCs w:val="18"/>
              </w:rPr>
              <w:t xml:space="preserve">objectives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are </w:t>
            </w:r>
            <w:r w:rsidRPr="00FD4925">
              <w:rPr>
                <w:rFonts w:ascii="Calibri" w:hAnsi="Calibri" w:cs="Calibri"/>
                <w:sz w:val="18"/>
                <w:szCs w:val="18"/>
              </w:rPr>
              <w:t>completed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and submitted </w:t>
            </w:r>
          </w:p>
          <w:p w14:paraId="11AD5529" w14:textId="77777777" w:rsidR="00FE14C7" w:rsidRDefault="00FE14C7" w:rsidP="00FE14C7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</w:tcPr>
          <w:p w14:paraId="1F5E714A" w14:textId="317286E2" w:rsidR="00FE14C7" w:rsidRDefault="00FE14C7" w:rsidP="00FE14C7">
            <w:pPr>
              <w:rPr>
                <w:sz w:val="18"/>
                <w:szCs w:val="18"/>
              </w:rPr>
            </w:pPr>
          </w:p>
          <w:p w14:paraId="120AE1AB" w14:textId="77777777" w:rsidR="00EE001D" w:rsidRDefault="00EE001D" w:rsidP="00FE14C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4C952EC" w14:textId="0C4A1B6D" w:rsidR="00FE14C7" w:rsidRPr="009D312B" w:rsidRDefault="00FE14C7" w:rsidP="00FE14C7">
            <w:pPr>
              <w:rPr>
                <w:sz w:val="18"/>
                <w:szCs w:val="18"/>
              </w:rPr>
            </w:pPr>
            <w:r w:rsidRPr="00FD4925">
              <w:rPr>
                <w:rFonts w:ascii="Calibri" w:hAnsi="Calibri" w:cs="Calibri"/>
                <w:sz w:val="18"/>
                <w:szCs w:val="18"/>
              </w:rPr>
              <w:t xml:space="preserve">Most objectives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are </w:t>
            </w:r>
            <w:r w:rsidRPr="00FD4925">
              <w:rPr>
                <w:rFonts w:ascii="Calibri" w:hAnsi="Calibri" w:cs="Calibri"/>
                <w:sz w:val="18"/>
                <w:szCs w:val="18"/>
              </w:rPr>
              <w:t>completed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and submitted </w:t>
            </w:r>
          </w:p>
        </w:tc>
        <w:tc>
          <w:tcPr>
            <w:tcW w:w="1869" w:type="dxa"/>
          </w:tcPr>
          <w:p w14:paraId="63513F38" w14:textId="77777777" w:rsidR="00FE14C7" w:rsidRDefault="00FE14C7" w:rsidP="00FE14C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A402CCC" w14:textId="77777777" w:rsidR="00EE001D" w:rsidRDefault="00EE001D" w:rsidP="00FE14C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4F2953E" w14:textId="46801205" w:rsidR="00FE14C7" w:rsidRPr="009D312B" w:rsidRDefault="00FE14C7" w:rsidP="00FE14C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Some </w:t>
            </w:r>
            <w:r w:rsidRPr="00FD4925">
              <w:rPr>
                <w:rFonts w:ascii="Calibri" w:hAnsi="Calibri" w:cs="Calibri"/>
                <w:sz w:val="18"/>
                <w:szCs w:val="18"/>
              </w:rPr>
              <w:t xml:space="preserve">objectives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are </w:t>
            </w:r>
            <w:r w:rsidRPr="00FD4925">
              <w:rPr>
                <w:rFonts w:ascii="Calibri" w:hAnsi="Calibri" w:cs="Calibri"/>
                <w:sz w:val="18"/>
                <w:szCs w:val="18"/>
              </w:rPr>
              <w:t>completed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and submitted </w:t>
            </w:r>
          </w:p>
        </w:tc>
        <w:tc>
          <w:tcPr>
            <w:tcW w:w="2339" w:type="dxa"/>
          </w:tcPr>
          <w:p w14:paraId="75B26546" w14:textId="77777777" w:rsidR="00FE14C7" w:rsidRPr="00FD4925" w:rsidRDefault="00FE14C7" w:rsidP="00FE14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C6A0A71" w14:textId="77777777" w:rsidR="00EE001D" w:rsidRDefault="00EE001D" w:rsidP="00FE14C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85371CA" w14:textId="6B1F669E" w:rsidR="00FE14C7" w:rsidRPr="009D312B" w:rsidRDefault="00FE14C7" w:rsidP="00FE14C7">
            <w:pPr>
              <w:rPr>
                <w:sz w:val="18"/>
                <w:szCs w:val="18"/>
              </w:rPr>
            </w:pPr>
            <w:r w:rsidRPr="00FD4925">
              <w:rPr>
                <w:rFonts w:ascii="Calibri" w:hAnsi="Calibri" w:cs="Calibri"/>
                <w:sz w:val="18"/>
                <w:szCs w:val="18"/>
              </w:rPr>
              <w:t>Limited number of objectives completed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and submitted </w:t>
            </w:r>
            <w:bookmarkStart w:id="0" w:name="_GoBack"/>
            <w:bookmarkEnd w:id="0"/>
          </w:p>
        </w:tc>
      </w:tr>
    </w:tbl>
    <w:p w14:paraId="411E569A" w14:textId="6DE30B1A" w:rsidR="00830FED" w:rsidRDefault="00830FED"/>
    <w:p w14:paraId="0D8147DE" w14:textId="77777777" w:rsidR="00FE14C7" w:rsidRDefault="00FE14C7" w:rsidP="00FE14C7">
      <w:r>
        <w:t>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35"/>
        <w:gridCol w:w="2334"/>
        <w:gridCol w:w="2339"/>
      </w:tblGrid>
      <w:tr w:rsidR="00FE14C7" w14:paraId="351C9350" w14:textId="77777777" w:rsidTr="00FE14C7">
        <w:tc>
          <w:tcPr>
            <w:tcW w:w="2342" w:type="dxa"/>
            <w:shd w:val="clear" w:color="auto" w:fill="B8CCE4" w:themeFill="accent1" w:themeFillTint="66"/>
          </w:tcPr>
          <w:p w14:paraId="33AEB69D" w14:textId="77777777" w:rsidR="00FE14C7" w:rsidRDefault="00FE14C7" w:rsidP="0050172F">
            <w:pPr>
              <w:jc w:val="center"/>
              <w:rPr>
                <w:color w:val="1F497D" w:themeColor="text2"/>
              </w:rPr>
            </w:pPr>
            <w:r w:rsidRPr="008A0B01">
              <w:rPr>
                <w:color w:val="1F497D" w:themeColor="text2"/>
              </w:rPr>
              <w:t>Exemplary</w:t>
            </w:r>
          </w:p>
          <w:p w14:paraId="50A069E5" w14:textId="77777777" w:rsidR="00FE14C7" w:rsidRPr="008A0B01" w:rsidRDefault="00FE14C7" w:rsidP="0050172F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10- 9</w:t>
            </w:r>
          </w:p>
        </w:tc>
        <w:tc>
          <w:tcPr>
            <w:tcW w:w="2335" w:type="dxa"/>
            <w:shd w:val="clear" w:color="auto" w:fill="B8CCE4" w:themeFill="accent1" w:themeFillTint="66"/>
          </w:tcPr>
          <w:p w14:paraId="350B4D42" w14:textId="5B19113B" w:rsidR="00FE14C7" w:rsidRDefault="0006005A" w:rsidP="005017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Very Good</w:t>
            </w:r>
          </w:p>
          <w:p w14:paraId="0D9FB95E" w14:textId="77777777" w:rsidR="00FE14C7" w:rsidRPr="008A0B01" w:rsidRDefault="00FE14C7" w:rsidP="005017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8-9</w:t>
            </w:r>
          </w:p>
        </w:tc>
        <w:tc>
          <w:tcPr>
            <w:tcW w:w="2334" w:type="dxa"/>
            <w:shd w:val="clear" w:color="auto" w:fill="B8CCE4" w:themeFill="accent1" w:themeFillTint="66"/>
          </w:tcPr>
          <w:p w14:paraId="4396FD33" w14:textId="75690B5A" w:rsidR="00FE14C7" w:rsidRPr="008A0B01" w:rsidRDefault="0006005A" w:rsidP="005017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Sufficient</w:t>
            </w:r>
          </w:p>
          <w:p w14:paraId="127C7442" w14:textId="77777777" w:rsidR="00FE14C7" w:rsidRPr="008A0B01" w:rsidRDefault="00FE14C7" w:rsidP="005017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6  5  4</w:t>
            </w:r>
          </w:p>
        </w:tc>
        <w:tc>
          <w:tcPr>
            <w:tcW w:w="2339" w:type="dxa"/>
            <w:shd w:val="clear" w:color="auto" w:fill="B8CCE4" w:themeFill="accent1" w:themeFillTint="66"/>
          </w:tcPr>
          <w:p w14:paraId="4B84BC93" w14:textId="77777777" w:rsidR="00FE14C7" w:rsidRDefault="00FE14C7" w:rsidP="0050172F">
            <w:pPr>
              <w:rPr>
                <w:color w:val="1F497D" w:themeColor="text2"/>
              </w:rPr>
            </w:pPr>
            <w:r w:rsidRPr="008A0B01">
              <w:rPr>
                <w:color w:val="1F497D" w:themeColor="text2"/>
              </w:rPr>
              <w:t>Incomplete</w:t>
            </w:r>
          </w:p>
          <w:p w14:paraId="3E4340DF" w14:textId="77777777" w:rsidR="00FE14C7" w:rsidRPr="008A0B01" w:rsidRDefault="00FE14C7" w:rsidP="005017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3  2  1  0</w:t>
            </w:r>
          </w:p>
        </w:tc>
      </w:tr>
      <w:tr w:rsidR="00FE14C7" w14:paraId="3B372A1F" w14:textId="77777777" w:rsidTr="00FE14C7">
        <w:tc>
          <w:tcPr>
            <w:tcW w:w="2342" w:type="dxa"/>
          </w:tcPr>
          <w:p w14:paraId="2CAB3B49" w14:textId="77777777" w:rsidR="00FE14C7" w:rsidRPr="00D7396C" w:rsidRDefault="00FE14C7" w:rsidP="0050172F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High level of science </w:t>
            </w:r>
          </w:p>
          <w:p w14:paraId="400E3949" w14:textId="77777777" w:rsidR="00FE14C7" w:rsidRPr="00D7396C" w:rsidRDefault="00FE14C7" w:rsidP="0050172F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concept understanding is </w:t>
            </w:r>
          </w:p>
          <w:p w14:paraId="7CB87038" w14:textId="77777777" w:rsidR="00FE14C7" w:rsidRPr="00D7396C" w:rsidRDefault="00FE14C7" w:rsidP="0050172F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apparent. Information is </w:t>
            </w:r>
          </w:p>
          <w:p w14:paraId="5F8553CF" w14:textId="77777777" w:rsidR="00FE14C7" w:rsidRPr="00D7396C" w:rsidRDefault="00FE14C7" w:rsidP="0050172F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>accurate and concise</w:t>
            </w:r>
          </w:p>
          <w:p w14:paraId="4AB61838" w14:textId="3671A049" w:rsidR="00FE14C7" w:rsidRPr="00D7396C" w:rsidRDefault="00FE14C7" w:rsidP="0050172F">
            <w:pPr>
              <w:rPr>
                <w:sz w:val="16"/>
                <w:szCs w:val="16"/>
              </w:rPr>
            </w:pPr>
            <w:r w:rsidRPr="00D7396C">
              <w:rPr>
                <w:rFonts w:ascii="Calibri" w:eastAsia="Times New Roman" w:hAnsi="Calibri" w:cs="Calibri"/>
                <w:sz w:val="16"/>
                <w:szCs w:val="16"/>
              </w:rPr>
              <w:t>S</w:t>
            </w:r>
            <w:r w:rsidRPr="00D7396C">
              <w:rPr>
                <w:rFonts w:ascii="Calibri" w:eastAsia="Times New Roman" w:hAnsi="Calibri" w:cs="Calibri"/>
                <w:sz w:val="16"/>
                <w:szCs w:val="16"/>
              </w:rPr>
              <w:t xml:space="preserve">ignificant number of terms, definitions, laws related to the </w:t>
            </w:r>
            <w:r w:rsidRPr="00D7396C">
              <w:rPr>
                <w:rFonts w:ascii="Calibri" w:eastAsia="Times New Roman" w:hAnsi="Calibri" w:cs="Calibri"/>
                <w:sz w:val="16"/>
                <w:szCs w:val="16"/>
              </w:rPr>
              <w:t>topic</w:t>
            </w:r>
            <w:r w:rsidRPr="00D7396C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  <w:r w:rsidRPr="00D7396C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D7396C">
              <w:rPr>
                <w:rFonts w:ascii="Calibri" w:hAnsi="Calibri" w:cs="Calibri"/>
                <w:sz w:val="16"/>
                <w:szCs w:val="16"/>
              </w:rPr>
              <w:t>V</w:t>
            </w:r>
            <w:r w:rsidRPr="00D7396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EFEFE"/>
              </w:rPr>
              <w:t>aried vocabulary related to the</w:t>
            </w:r>
            <w:r w:rsidRPr="00D7396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EFEFE"/>
              </w:rPr>
              <w:t xml:space="preserve"> topic</w:t>
            </w:r>
            <w:r w:rsidRPr="00D7396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EFEFE"/>
              </w:rPr>
              <w:t>.</w:t>
            </w:r>
          </w:p>
        </w:tc>
        <w:tc>
          <w:tcPr>
            <w:tcW w:w="2335" w:type="dxa"/>
          </w:tcPr>
          <w:p w14:paraId="653FDA53" w14:textId="1F8AC3F8" w:rsidR="00FE14C7" w:rsidRPr="00D7396C" w:rsidRDefault="00FE14C7" w:rsidP="00FE14C7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Information is accurate and concise. </w:t>
            </w:r>
            <w:r w:rsidRPr="00D7396C">
              <w:rPr>
                <w:sz w:val="16"/>
                <w:szCs w:val="16"/>
              </w:rPr>
              <w:t xml:space="preserve">Video </w:t>
            </w:r>
            <w:r w:rsidRPr="00D7396C">
              <w:rPr>
                <w:rFonts w:ascii="Calibri" w:eastAsia="Times New Roman" w:hAnsi="Calibri" w:cs="Calibri"/>
                <w:sz w:val="16"/>
                <w:szCs w:val="16"/>
              </w:rPr>
              <w:t>displays many terms, definitions, laws related to the unit.</w:t>
            </w:r>
          </w:p>
          <w:p w14:paraId="17E44F71" w14:textId="399EDA9B" w:rsidR="00FE14C7" w:rsidRPr="00D7396C" w:rsidRDefault="00FE14C7" w:rsidP="00FE14C7">
            <w:pPr>
              <w:rPr>
                <w:sz w:val="16"/>
                <w:szCs w:val="16"/>
              </w:rPr>
            </w:pPr>
            <w:r w:rsidRPr="00D7396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EFEFE"/>
              </w:rPr>
              <w:t>Student</w:t>
            </w:r>
            <w:r w:rsidRPr="00D7396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EFEFE"/>
              </w:rPr>
              <w:t>s</w:t>
            </w:r>
            <w:r w:rsidRPr="00D7396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EFEFE"/>
              </w:rPr>
              <w:t xml:space="preserve"> made a good effort to use interesting and varied vocabulary related to their </w:t>
            </w:r>
            <w:r w:rsidRPr="00D7396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EFEFE"/>
              </w:rPr>
              <w:t>topic.</w:t>
            </w:r>
          </w:p>
        </w:tc>
        <w:tc>
          <w:tcPr>
            <w:tcW w:w="2334" w:type="dxa"/>
          </w:tcPr>
          <w:p w14:paraId="2CC85C46" w14:textId="77777777" w:rsidR="00FE14C7" w:rsidRPr="00D7396C" w:rsidRDefault="00FE14C7" w:rsidP="0050172F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Some information is </w:t>
            </w:r>
          </w:p>
          <w:p w14:paraId="173C4B6F" w14:textId="22C9BCB0" w:rsidR="00FE14C7" w:rsidRPr="00D7396C" w:rsidRDefault="00FE14C7" w:rsidP="00FE14C7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inaccurate, unclear or rambling. </w:t>
            </w:r>
            <w:r w:rsidRPr="00D7396C">
              <w:rPr>
                <w:sz w:val="16"/>
                <w:szCs w:val="16"/>
              </w:rPr>
              <w:t xml:space="preserve"> Video </w:t>
            </w:r>
            <w:r w:rsidRPr="00D7396C">
              <w:rPr>
                <w:rFonts w:ascii="Calibri" w:eastAsia="Times New Roman" w:hAnsi="Calibri" w:cs="Calibri"/>
                <w:sz w:val="16"/>
                <w:szCs w:val="16"/>
              </w:rPr>
              <w:t>displays some terms, definitions, laws related to the unit.</w:t>
            </w:r>
          </w:p>
          <w:p w14:paraId="1DBE9908" w14:textId="5342D010" w:rsidR="00FE14C7" w:rsidRPr="00D7396C" w:rsidRDefault="00FE14C7" w:rsidP="00FE14C7">
            <w:pPr>
              <w:rPr>
                <w:sz w:val="16"/>
                <w:szCs w:val="16"/>
              </w:rPr>
            </w:pPr>
            <w:r w:rsidRPr="00D7396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EFEFE"/>
              </w:rPr>
              <w:t>Student</w:t>
            </w:r>
            <w:r w:rsidR="00D7396C" w:rsidRPr="00D7396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EFEFE"/>
              </w:rPr>
              <w:t>s</w:t>
            </w:r>
            <w:r w:rsidRPr="00D7396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EFEFE"/>
              </w:rPr>
              <w:t xml:space="preserve"> made an adequate attempt to incorporate interesting and varied vocabulary related to their </w:t>
            </w:r>
            <w:r w:rsidRPr="00D7396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EFEFE"/>
              </w:rPr>
              <w:t>topic</w:t>
            </w:r>
          </w:p>
        </w:tc>
        <w:tc>
          <w:tcPr>
            <w:tcW w:w="2339" w:type="dxa"/>
          </w:tcPr>
          <w:p w14:paraId="073BDC11" w14:textId="596B1611" w:rsidR="00FE14C7" w:rsidRPr="00D7396C" w:rsidRDefault="00FE14C7" w:rsidP="00FE14C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>Information is inaccurate.</w:t>
            </w:r>
            <w:r w:rsidRPr="00D7396C">
              <w:rPr>
                <w:rFonts w:ascii="Calibri" w:eastAsia="Times New Roman" w:hAnsi="Calibri" w:cs="Calibri"/>
                <w:sz w:val="16"/>
                <w:szCs w:val="16"/>
              </w:rPr>
              <w:t xml:space="preserve"> Video </w:t>
            </w:r>
            <w:r w:rsidRPr="00D7396C">
              <w:rPr>
                <w:rFonts w:ascii="Calibri" w:eastAsia="Times New Roman" w:hAnsi="Calibri" w:cs="Calibri"/>
                <w:sz w:val="16"/>
                <w:szCs w:val="16"/>
              </w:rPr>
              <w:t xml:space="preserve">displays few terms, definitions, laws related to the </w:t>
            </w:r>
            <w:r w:rsidRPr="00D7396C">
              <w:rPr>
                <w:rFonts w:ascii="Calibri" w:eastAsia="Times New Roman" w:hAnsi="Calibri" w:cs="Calibri"/>
                <w:sz w:val="16"/>
                <w:szCs w:val="16"/>
              </w:rPr>
              <w:t>topic</w:t>
            </w:r>
            <w:r w:rsidRPr="00D7396C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  <w:p w14:paraId="1E7630C0" w14:textId="2237D714" w:rsidR="00FE14C7" w:rsidRPr="00D7396C" w:rsidRDefault="00FE14C7" w:rsidP="00FE14C7">
            <w:pPr>
              <w:rPr>
                <w:rFonts w:ascii="Calibri" w:hAnsi="Calibri" w:cs="Calibri"/>
                <w:color w:val="000000"/>
                <w:sz w:val="16"/>
                <w:szCs w:val="16"/>
                <w:shd w:val="clear" w:color="auto" w:fill="FEFEFE"/>
              </w:rPr>
            </w:pPr>
            <w:r w:rsidRPr="00D7396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EFEFE"/>
              </w:rPr>
              <w:t>Student</w:t>
            </w:r>
            <w:r w:rsidR="00D7396C" w:rsidRPr="00D7396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EFEFE"/>
              </w:rPr>
              <w:t>s</w:t>
            </w:r>
            <w:r w:rsidRPr="00D7396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EFEFE"/>
              </w:rPr>
              <w:t xml:space="preserve"> made a limited effort to use interesting and varied vocabulary related to their unit. </w:t>
            </w:r>
          </w:p>
          <w:p w14:paraId="3401917D" w14:textId="77777777" w:rsidR="00FE14C7" w:rsidRPr="00D7396C" w:rsidRDefault="00FE14C7" w:rsidP="0050172F">
            <w:pPr>
              <w:rPr>
                <w:sz w:val="16"/>
                <w:szCs w:val="16"/>
              </w:rPr>
            </w:pPr>
          </w:p>
        </w:tc>
      </w:tr>
      <w:tr w:rsidR="00FE14C7" w14:paraId="2580D1B6" w14:textId="77777777" w:rsidTr="00FE14C7">
        <w:tc>
          <w:tcPr>
            <w:tcW w:w="2342" w:type="dxa"/>
          </w:tcPr>
          <w:p w14:paraId="4E57CC90" w14:textId="77777777" w:rsidR="00FE14C7" w:rsidRPr="00D7396C" w:rsidRDefault="00FE14C7" w:rsidP="0050172F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The scientific terms used </w:t>
            </w:r>
          </w:p>
          <w:p w14:paraId="194FA055" w14:textId="77777777" w:rsidR="00FE14C7" w:rsidRPr="00D7396C" w:rsidRDefault="00FE14C7" w:rsidP="0050172F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are appropriate for the </w:t>
            </w:r>
          </w:p>
          <w:p w14:paraId="1EC6A590" w14:textId="77777777" w:rsidR="00FE14C7" w:rsidRPr="00D7396C" w:rsidRDefault="00FE14C7" w:rsidP="0050172F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content and enhance the </w:t>
            </w:r>
          </w:p>
          <w:p w14:paraId="45CA4022" w14:textId="77777777" w:rsidR="00FE14C7" w:rsidRPr="00D7396C" w:rsidRDefault="00FE14C7" w:rsidP="0050172F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>piece.</w:t>
            </w:r>
          </w:p>
        </w:tc>
        <w:tc>
          <w:tcPr>
            <w:tcW w:w="2335" w:type="dxa"/>
          </w:tcPr>
          <w:p w14:paraId="7B0B2261" w14:textId="77777777" w:rsidR="00FE14C7" w:rsidRPr="00D7396C" w:rsidRDefault="00FE14C7" w:rsidP="0050172F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Scientific vocabulary is </w:t>
            </w:r>
          </w:p>
          <w:p w14:paraId="7532CEC2" w14:textId="77777777" w:rsidR="00FE14C7" w:rsidRPr="00D7396C" w:rsidRDefault="00FE14C7" w:rsidP="0050172F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appropriate. </w:t>
            </w:r>
          </w:p>
        </w:tc>
        <w:tc>
          <w:tcPr>
            <w:tcW w:w="2334" w:type="dxa"/>
          </w:tcPr>
          <w:p w14:paraId="3932DB7E" w14:textId="77777777" w:rsidR="00FE14C7" w:rsidRPr="00D7396C" w:rsidRDefault="00FE14C7" w:rsidP="0050172F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Scientific vocabulary is </w:t>
            </w:r>
          </w:p>
          <w:p w14:paraId="6F1B43B7" w14:textId="77777777" w:rsidR="00FE14C7" w:rsidRPr="00D7396C" w:rsidRDefault="00FE14C7" w:rsidP="0050172F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adequate. </w:t>
            </w:r>
          </w:p>
        </w:tc>
        <w:tc>
          <w:tcPr>
            <w:tcW w:w="2339" w:type="dxa"/>
          </w:tcPr>
          <w:p w14:paraId="0401C69C" w14:textId="77777777" w:rsidR="00FE14C7" w:rsidRPr="00D7396C" w:rsidRDefault="00FE14C7" w:rsidP="0050172F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Scientific vocabulary is </w:t>
            </w:r>
          </w:p>
          <w:p w14:paraId="532CFD5A" w14:textId="77777777" w:rsidR="00FE14C7" w:rsidRPr="00D7396C" w:rsidRDefault="00FE14C7" w:rsidP="0050172F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inappropriate for the </w:t>
            </w:r>
          </w:p>
          <w:p w14:paraId="000045C2" w14:textId="77777777" w:rsidR="00FE14C7" w:rsidRPr="00D7396C" w:rsidRDefault="00FE14C7" w:rsidP="0050172F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audience. </w:t>
            </w:r>
          </w:p>
        </w:tc>
      </w:tr>
      <w:tr w:rsidR="00FE14C7" w14:paraId="37FA961D" w14:textId="77777777" w:rsidTr="00FE14C7">
        <w:tc>
          <w:tcPr>
            <w:tcW w:w="2342" w:type="dxa"/>
          </w:tcPr>
          <w:p w14:paraId="59F9E95E" w14:textId="77777777" w:rsidR="00FE14C7" w:rsidRPr="00D7396C" w:rsidRDefault="00FE14C7" w:rsidP="0050172F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Audiences other than the </w:t>
            </w:r>
          </w:p>
          <w:p w14:paraId="637A8FE4" w14:textId="77777777" w:rsidR="00FE14C7" w:rsidRPr="00D7396C" w:rsidRDefault="00FE14C7" w:rsidP="0050172F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presenter’s peers would </w:t>
            </w:r>
          </w:p>
          <w:p w14:paraId="6FEF0860" w14:textId="77777777" w:rsidR="00FE14C7" w:rsidRPr="00D7396C" w:rsidRDefault="00FE14C7" w:rsidP="0050172F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learn something from the </w:t>
            </w:r>
          </w:p>
          <w:p w14:paraId="40212FF4" w14:textId="77777777" w:rsidR="00FE14C7" w:rsidRPr="00D7396C" w:rsidRDefault="00FE14C7" w:rsidP="0050172F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>project and find it valuable.</w:t>
            </w:r>
          </w:p>
        </w:tc>
        <w:tc>
          <w:tcPr>
            <w:tcW w:w="2335" w:type="dxa"/>
          </w:tcPr>
          <w:p w14:paraId="54397ED4" w14:textId="77777777" w:rsidR="00FE14C7" w:rsidRPr="00D7396C" w:rsidRDefault="00FE14C7" w:rsidP="0050172F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The intended audience can </w:t>
            </w:r>
          </w:p>
          <w:p w14:paraId="3CC36707" w14:textId="77777777" w:rsidR="00FE14C7" w:rsidRPr="00D7396C" w:rsidRDefault="00FE14C7" w:rsidP="0050172F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understand the project. </w:t>
            </w:r>
          </w:p>
        </w:tc>
        <w:tc>
          <w:tcPr>
            <w:tcW w:w="2334" w:type="dxa"/>
          </w:tcPr>
          <w:p w14:paraId="2F54537B" w14:textId="77777777" w:rsidR="00FE14C7" w:rsidRPr="00D7396C" w:rsidRDefault="00FE14C7" w:rsidP="0050172F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The project reaches the </w:t>
            </w:r>
          </w:p>
          <w:p w14:paraId="51136AA7" w14:textId="77777777" w:rsidR="00FE14C7" w:rsidRPr="00D7396C" w:rsidRDefault="00FE14C7" w:rsidP="0050172F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intended audience, but isn’t </w:t>
            </w:r>
          </w:p>
          <w:p w14:paraId="70EF61C1" w14:textId="77777777" w:rsidR="00FE14C7" w:rsidRPr="00D7396C" w:rsidRDefault="00FE14C7" w:rsidP="0050172F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educational. </w:t>
            </w:r>
          </w:p>
        </w:tc>
        <w:tc>
          <w:tcPr>
            <w:tcW w:w="2339" w:type="dxa"/>
          </w:tcPr>
          <w:p w14:paraId="2A862831" w14:textId="77777777" w:rsidR="00FE14C7" w:rsidRPr="00D7396C" w:rsidRDefault="00FE14C7" w:rsidP="0050172F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The project doesn’t reach </w:t>
            </w:r>
          </w:p>
          <w:p w14:paraId="77C0BC09" w14:textId="77777777" w:rsidR="00FE14C7" w:rsidRPr="00D7396C" w:rsidRDefault="00FE14C7" w:rsidP="0050172F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the intended audience. </w:t>
            </w:r>
          </w:p>
        </w:tc>
      </w:tr>
    </w:tbl>
    <w:p w14:paraId="3A2DE399" w14:textId="77777777" w:rsidR="00FE14C7" w:rsidRDefault="00FE14C7"/>
    <w:p w14:paraId="43ED28DD" w14:textId="196E3131" w:rsidR="00830FED" w:rsidRDefault="00FE14C7">
      <w:r>
        <w:t>Presentation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337"/>
        <w:gridCol w:w="2336"/>
        <w:gridCol w:w="2337"/>
        <w:gridCol w:w="2766"/>
      </w:tblGrid>
      <w:tr w:rsidR="00830FED" w14:paraId="3371B900" w14:textId="77777777" w:rsidTr="00D7396C">
        <w:tc>
          <w:tcPr>
            <w:tcW w:w="2337" w:type="dxa"/>
            <w:shd w:val="clear" w:color="auto" w:fill="B8CCE4" w:themeFill="accent1" w:themeFillTint="66"/>
          </w:tcPr>
          <w:p w14:paraId="694C7A3C" w14:textId="77777777" w:rsidR="00830FED" w:rsidRDefault="00830FED" w:rsidP="00C84F22">
            <w:pPr>
              <w:jc w:val="center"/>
              <w:rPr>
                <w:color w:val="1F497D" w:themeColor="text2"/>
              </w:rPr>
            </w:pPr>
            <w:r w:rsidRPr="008A0B01">
              <w:rPr>
                <w:color w:val="1F497D" w:themeColor="text2"/>
              </w:rPr>
              <w:t>Exemplary</w:t>
            </w:r>
          </w:p>
          <w:p w14:paraId="7C4574BB" w14:textId="38A76233" w:rsidR="0006005A" w:rsidRPr="008A0B01" w:rsidRDefault="0006005A" w:rsidP="00C84F22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10-9</w:t>
            </w:r>
          </w:p>
        </w:tc>
        <w:tc>
          <w:tcPr>
            <w:tcW w:w="2336" w:type="dxa"/>
            <w:shd w:val="clear" w:color="auto" w:fill="B8CCE4" w:themeFill="accent1" w:themeFillTint="66"/>
          </w:tcPr>
          <w:p w14:paraId="283D68E0" w14:textId="77777777" w:rsidR="00830FED" w:rsidRDefault="0006005A" w:rsidP="00C84F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Very Good</w:t>
            </w:r>
          </w:p>
          <w:p w14:paraId="0F9C30F5" w14:textId="709A219C" w:rsidR="0006005A" w:rsidRPr="008A0B01" w:rsidRDefault="0006005A" w:rsidP="00C84F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8-9</w:t>
            </w:r>
          </w:p>
        </w:tc>
        <w:tc>
          <w:tcPr>
            <w:tcW w:w="2337" w:type="dxa"/>
            <w:shd w:val="clear" w:color="auto" w:fill="B8CCE4" w:themeFill="accent1" w:themeFillTint="66"/>
          </w:tcPr>
          <w:p w14:paraId="2BA23E9D" w14:textId="77777777" w:rsidR="00830FED" w:rsidRDefault="0006005A" w:rsidP="00C84F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Sufficient</w:t>
            </w:r>
          </w:p>
          <w:p w14:paraId="34B7DD26" w14:textId="737FD358" w:rsidR="0006005A" w:rsidRPr="008A0B01" w:rsidRDefault="0006005A" w:rsidP="00C84F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6  5  4</w:t>
            </w:r>
          </w:p>
        </w:tc>
        <w:tc>
          <w:tcPr>
            <w:tcW w:w="2766" w:type="dxa"/>
            <w:shd w:val="clear" w:color="auto" w:fill="B8CCE4" w:themeFill="accent1" w:themeFillTint="66"/>
          </w:tcPr>
          <w:p w14:paraId="52C07A62" w14:textId="77777777" w:rsidR="00830FED" w:rsidRDefault="00830FED" w:rsidP="00C84F22">
            <w:pPr>
              <w:rPr>
                <w:color w:val="1F497D" w:themeColor="text2"/>
              </w:rPr>
            </w:pPr>
            <w:r w:rsidRPr="008A0B01">
              <w:rPr>
                <w:color w:val="1F497D" w:themeColor="text2"/>
              </w:rPr>
              <w:t>Incomplete</w:t>
            </w:r>
          </w:p>
          <w:p w14:paraId="0CABBCAC" w14:textId="31C28E8E" w:rsidR="0006005A" w:rsidRPr="008A0B01" w:rsidRDefault="0006005A" w:rsidP="00C84F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3   2   1  0</w:t>
            </w:r>
          </w:p>
        </w:tc>
      </w:tr>
      <w:tr w:rsidR="00830FED" w14:paraId="5A837E9E" w14:textId="77777777" w:rsidTr="00D7396C">
        <w:trPr>
          <w:trHeight w:val="2218"/>
        </w:trPr>
        <w:tc>
          <w:tcPr>
            <w:tcW w:w="2337" w:type="dxa"/>
          </w:tcPr>
          <w:p w14:paraId="2CD2F66A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Narrator sounds </w:t>
            </w:r>
          </w:p>
          <w:p w14:paraId="344409F0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comfortable and has </w:t>
            </w:r>
          </w:p>
          <w:p w14:paraId="313E1654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practiced the piece for an </w:t>
            </w:r>
          </w:p>
          <w:p w14:paraId="35EB5BB3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excellent delivery. Words </w:t>
            </w:r>
          </w:p>
          <w:p w14:paraId="2129AAEF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are clear and pacing is </w:t>
            </w:r>
          </w:p>
          <w:p w14:paraId="7C92D06D" w14:textId="77777777" w:rsidR="00D7396C" w:rsidRPr="00D7396C" w:rsidRDefault="00830FED" w:rsidP="00FE14C7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appropriate. </w:t>
            </w:r>
            <w:r w:rsidR="00D7396C" w:rsidRPr="00D7396C">
              <w:rPr>
                <w:sz w:val="16"/>
                <w:szCs w:val="16"/>
              </w:rPr>
              <w:t xml:space="preserve"> </w:t>
            </w:r>
          </w:p>
          <w:p w14:paraId="568F628C" w14:textId="4CB2A5E3" w:rsidR="00FE14C7" w:rsidRPr="00D7396C" w:rsidRDefault="00FE14C7" w:rsidP="00FE14C7">
            <w:pPr>
              <w:rPr>
                <w:sz w:val="16"/>
                <w:szCs w:val="16"/>
              </w:rPr>
            </w:pPr>
            <w:r w:rsidRPr="00D7396C">
              <w:rPr>
                <w:rFonts w:ascii="Calibri" w:eastAsia="Times New Roman" w:hAnsi="Calibri" w:cs="Calibri"/>
                <w:sz w:val="16"/>
                <w:szCs w:val="16"/>
              </w:rPr>
              <w:t>All members p</w:t>
            </w:r>
            <w:r w:rsidRPr="00D7396C">
              <w:rPr>
                <w:rFonts w:ascii="Calibri" w:eastAsia="Times New Roman" w:hAnsi="Calibri" w:cs="Calibri"/>
                <w:sz w:val="16"/>
                <w:szCs w:val="16"/>
              </w:rPr>
              <w:t>e</w:t>
            </w:r>
            <w:r w:rsidR="00D7396C" w:rsidRPr="00D7396C">
              <w:rPr>
                <w:rFonts w:ascii="Calibri" w:eastAsia="Times New Roman" w:hAnsi="Calibri" w:cs="Calibri"/>
                <w:sz w:val="16"/>
                <w:szCs w:val="16"/>
              </w:rPr>
              <w:t>r</w:t>
            </w:r>
            <w:r w:rsidRPr="00D7396C">
              <w:rPr>
                <w:rFonts w:ascii="Calibri" w:eastAsia="Times New Roman" w:hAnsi="Calibri" w:cs="Calibri"/>
                <w:sz w:val="16"/>
                <w:szCs w:val="16"/>
              </w:rPr>
              <w:t>formed</w:t>
            </w:r>
            <w:r w:rsidRPr="00D7396C">
              <w:rPr>
                <w:rFonts w:ascii="Calibri" w:eastAsia="Times New Roman" w:hAnsi="Calibri" w:cs="Calibri"/>
                <w:sz w:val="16"/>
                <w:szCs w:val="16"/>
              </w:rPr>
              <w:t xml:space="preserve"> equally </w:t>
            </w:r>
          </w:p>
        </w:tc>
        <w:tc>
          <w:tcPr>
            <w:tcW w:w="2336" w:type="dxa"/>
          </w:tcPr>
          <w:p w14:paraId="55C478E3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Narrator has practiced the </w:t>
            </w:r>
          </w:p>
          <w:p w14:paraId="6D5E891C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piece for smooth delivery. </w:t>
            </w:r>
          </w:p>
          <w:p w14:paraId="5EBEDF8C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Words are clear and pacing </w:t>
            </w:r>
          </w:p>
          <w:p w14:paraId="2F781B8D" w14:textId="77777777" w:rsidR="00D7396C" w:rsidRPr="00D7396C" w:rsidRDefault="00830FED" w:rsidP="00D7396C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is appropriate. </w:t>
            </w:r>
          </w:p>
          <w:p w14:paraId="5B92D8BF" w14:textId="2752D312" w:rsidR="00FE14C7" w:rsidRPr="00D7396C" w:rsidRDefault="00FE14C7" w:rsidP="00D7396C">
            <w:pPr>
              <w:rPr>
                <w:sz w:val="16"/>
                <w:szCs w:val="16"/>
              </w:rPr>
            </w:pPr>
            <w:r w:rsidRPr="00D7396C">
              <w:rPr>
                <w:rFonts w:ascii="Calibri" w:eastAsia="Times New Roman" w:hAnsi="Calibri" w:cs="Calibri"/>
                <w:sz w:val="16"/>
                <w:szCs w:val="16"/>
              </w:rPr>
              <w:t>All members performed equally in the song most of the time</w:t>
            </w:r>
          </w:p>
        </w:tc>
        <w:tc>
          <w:tcPr>
            <w:tcW w:w="2337" w:type="dxa"/>
          </w:tcPr>
          <w:p w14:paraId="2B91FDE4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It doesn’t sound like the </w:t>
            </w:r>
          </w:p>
          <w:p w14:paraId="1AC5D9E4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narrator has practiced the </w:t>
            </w:r>
          </w:p>
          <w:p w14:paraId="3344ACF0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piece. Delivery is better in </w:t>
            </w:r>
          </w:p>
          <w:p w14:paraId="6CAB3400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some places than others. </w:t>
            </w:r>
          </w:p>
          <w:p w14:paraId="7EF6C268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Words aren’t always clear </w:t>
            </w:r>
          </w:p>
          <w:p w14:paraId="5B8D0AE3" w14:textId="49E06A53" w:rsidR="00FE14C7" w:rsidRPr="00D7396C" w:rsidRDefault="00830FED" w:rsidP="00D7396C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>and/or pacing is uneven.</w:t>
            </w:r>
            <w:r w:rsidR="00D7396C" w:rsidRPr="00D7396C">
              <w:rPr>
                <w:sz w:val="16"/>
                <w:szCs w:val="16"/>
              </w:rPr>
              <w:t xml:space="preserve"> </w:t>
            </w:r>
            <w:r w:rsidR="00FE14C7" w:rsidRPr="00D7396C">
              <w:rPr>
                <w:rFonts w:ascii="Calibri" w:eastAsia="Times New Roman" w:hAnsi="Calibri" w:cs="Calibri"/>
                <w:sz w:val="16"/>
                <w:szCs w:val="16"/>
              </w:rPr>
              <w:t>Evidence of little rehearsal</w:t>
            </w:r>
            <w:r w:rsidR="00FE14C7" w:rsidRPr="00D7396C">
              <w:rPr>
                <w:rFonts w:ascii="Calibri" w:eastAsia="Times New Roman" w:hAnsi="Calibri" w:cs="Calibri"/>
                <w:sz w:val="16"/>
                <w:szCs w:val="16"/>
              </w:rPr>
              <w:t xml:space="preserve">. </w:t>
            </w:r>
            <w:r w:rsidR="00FE14C7" w:rsidRPr="00D7396C">
              <w:rPr>
                <w:rFonts w:ascii="Calibri" w:eastAsia="Times New Roman" w:hAnsi="Calibri" w:cs="Calibri"/>
                <w:sz w:val="16"/>
                <w:szCs w:val="16"/>
              </w:rPr>
              <w:t>Equal participation is not evident</w:t>
            </w:r>
          </w:p>
        </w:tc>
        <w:tc>
          <w:tcPr>
            <w:tcW w:w="2766" w:type="dxa"/>
          </w:tcPr>
          <w:p w14:paraId="4CE79116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It sounds like the presenter </w:t>
            </w:r>
          </w:p>
          <w:p w14:paraId="6AB5E509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is reading a script. Delivery </w:t>
            </w:r>
          </w:p>
          <w:p w14:paraId="5F20879F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interferes with ability to </w:t>
            </w:r>
          </w:p>
          <w:p w14:paraId="7DFFDA8A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understand the piece. </w:t>
            </w:r>
          </w:p>
          <w:p w14:paraId="5B6FE308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Words often aren’t clear </w:t>
            </w:r>
          </w:p>
          <w:p w14:paraId="6E659055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and pacing makes it difficult </w:t>
            </w:r>
          </w:p>
          <w:p w14:paraId="46C3B2C3" w14:textId="77777777" w:rsidR="00D7396C" w:rsidRPr="00D7396C" w:rsidRDefault="00830FED" w:rsidP="00D7396C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to follow the piece. </w:t>
            </w:r>
          </w:p>
          <w:p w14:paraId="495EF255" w14:textId="6A284927" w:rsidR="00FE14C7" w:rsidRPr="00D7396C" w:rsidRDefault="00FE14C7" w:rsidP="00D7396C">
            <w:pPr>
              <w:rPr>
                <w:sz w:val="16"/>
                <w:szCs w:val="16"/>
              </w:rPr>
            </w:pPr>
            <w:r w:rsidRPr="00D7396C">
              <w:rPr>
                <w:rFonts w:ascii="Calibri" w:eastAsia="Times New Roman" w:hAnsi="Calibri" w:cs="Calibri"/>
                <w:sz w:val="16"/>
                <w:szCs w:val="16"/>
              </w:rPr>
              <w:t>Equal participation not evident</w:t>
            </w:r>
            <w:r w:rsidR="00D7396C" w:rsidRPr="00D7396C">
              <w:rPr>
                <w:rFonts w:ascii="Calibri" w:eastAsia="Times New Roman" w:hAnsi="Calibri" w:cs="Calibri"/>
                <w:sz w:val="16"/>
                <w:szCs w:val="16"/>
              </w:rPr>
              <w:t xml:space="preserve">. </w:t>
            </w:r>
            <w:r w:rsidRPr="00D7396C">
              <w:rPr>
                <w:rFonts w:ascii="Calibri" w:eastAsia="Times New Roman" w:hAnsi="Calibri" w:cs="Calibri"/>
                <w:sz w:val="16"/>
                <w:szCs w:val="16"/>
              </w:rPr>
              <w:t>Students demonstrate minimal preparation and rehearsal.</w:t>
            </w:r>
          </w:p>
        </w:tc>
      </w:tr>
      <w:tr w:rsidR="00830FED" w14:paraId="1CAF50D9" w14:textId="77777777" w:rsidTr="00D7396C">
        <w:tc>
          <w:tcPr>
            <w:tcW w:w="2337" w:type="dxa"/>
          </w:tcPr>
          <w:p w14:paraId="0EB0E068" w14:textId="0CCB217C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Correct grammar / terminology is consistently used. </w:t>
            </w:r>
          </w:p>
        </w:tc>
        <w:tc>
          <w:tcPr>
            <w:tcW w:w="2336" w:type="dxa"/>
          </w:tcPr>
          <w:p w14:paraId="073B2A1F" w14:textId="67D037F5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Correct grammar / terminology is used in the piece (no terminology errors - only one or two grammatical errors). </w:t>
            </w:r>
          </w:p>
        </w:tc>
        <w:tc>
          <w:tcPr>
            <w:tcW w:w="2337" w:type="dxa"/>
          </w:tcPr>
          <w:p w14:paraId="03CB9413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Some instances of incorrect  </w:t>
            </w:r>
          </w:p>
          <w:p w14:paraId="33FC41D8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grammar / terminology are noted (more </w:t>
            </w:r>
          </w:p>
          <w:p w14:paraId="6F76C3FF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than two). </w:t>
            </w:r>
          </w:p>
        </w:tc>
        <w:tc>
          <w:tcPr>
            <w:tcW w:w="2766" w:type="dxa"/>
          </w:tcPr>
          <w:p w14:paraId="3A4A073F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Grammatical / terminology mistakes </w:t>
            </w:r>
          </w:p>
          <w:p w14:paraId="4504CE3C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interfere with ability to </w:t>
            </w:r>
          </w:p>
          <w:p w14:paraId="64689F2C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understand the piece. </w:t>
            </w:r>
          </w:p>
        </w:tc>
      </w:tr>
    </w:tbl>
    <w:p w14:paraId="67323777" w14:textId="77777777" w:rsidR="00FE14C7" w:rsidRDefault="00FE14C7"/>
    <w:p w14:paraId="58B080A6" w14:textId="6286C4A1" w:rsidR="00830FED" w:rsidRDefault="00FE14C7">
      <w:r>
        <w:t>Creativity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337"/>
        <w:gridCol w:w="2337"/>
        <w:gridCol w:w="2337"/>
      </w:tblGrid>
      <w:tr w:rsidR="00830FED" w14:paraId="4EDFBD83" w14:textId="77777777" w:rsidTr="00830FED">
        <w:tc>
          <w:tcPr>
            <w:tcW w:w="2394" w:type="dxa"/>
            <w:shd w:val="clear" w:color="auto" w:fill="B8CCE4" w:themeFill="accent1" w:themeFillTint="66"/>
          </w:tcPr>
          <w:p w14:paraId="06DF1F61" w14:textId="77777777" w:rsidR="00830FED" w:rsidRDefault="00830FED" w:rsidP="00C84F22">
            <w:pPr>
              <w:jc w:val="center"/>
              <w:rPr>
                <w:color w:val="1F497D" w:themeColor="text2"/>
              </w:rPr>
            </w:pPr>
            <w:r w:rsidRPr="008A0B01">
              <w:rPr>
                <w:color w:val="1F497D" w:themeColor="text2"/>
              </w:rPr>
              <w:t>Exemplary</w:t>
            </w:r>
          </w:p>
          <w:p w14:paraId="0644478F" w14:textId="43793575" w:rsidR="0006005A" w:rsidRPr="008A0B01" w:rsidRDefault="0006005A" w:rsidP="00C84F22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10-9</w:t>
            </w:r>
          </w:p>
        </w:tc>
        <w:tc>
          <w:tcPr>
            <w:tcW w:w="2394" w:type="dxa"/>
            <w:shd w:val="clear" w:color="auto" w:fill="B8CCE4" w:themeFill="accent1" w:themeFillTint="66"/>
          </w:tcPr>
          <w:p w14:paraId="77070F24" w14:textId="77777777" w:rsidR="00830FED" w:rsidRDefault="0006005A" w:rsidP="00C84F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Very Good</w:t>
            </w:r>
          </w:p>
          <w:p w14:paraId="0479F7F8" w14:textId="33868F35" w:rsidR="0006005A" w:rsidRPr="008A0B01" w:rsidRDefault="0006005A" w:rsidP="00C84F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8-9</w:t>
            </w:r>
          </w:p>
        </w:tc>
        <w:tc>
          <w:tcPr>
            <w:tcW w:w="2394" w:type="dxa"/>
            <w:shd w:val="clear" w:color="auto" w:fill="B8CCE4" w:themeFill="accent1" w:themeFillTint="66"/>
          </w:tcPr>
          <w:p w14:paraId="562A8F5A" w14:textId="0D9A7DFE" w:rsidR="0006005A" w:rsidRPr="008A0B01" w:rsidRDefault="0006005A" w:rsidP="000600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Sufficient</w:t>
            </w:r>
          </w:p>
          <w:p w14:paraId="39CA5A9E" w14:textId="370497AA" w:rsidR="00830FED" w:rsidRPr="008A0B01" w:rsidRDefault="0006005A" w:rsidP="00C84F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6  5  4</w:t>
            </w:r>
          </w:p>
        </w:tc>
        <w:tc>
          <w:tcPr>
            <w:tcW w:w="2394" w:type="dxa"/>
            <w:shd w:val="clear" w:color="auto" w:fill="B8CCE4" w:themeFill="accent1" w:themeFillTint="66"/>
          </w:tcPr>
          <w:p w14:paraId="65412EBB" w14:textId="77777777" w:rsidR="00830FED" w:rsidRDefault="00830FED" w:rsidP="00C84F22">
            <w:pPr>
              <w:rPr>
                <w:color w:val="1F497D" w:themeColor="text2"/>
              </w:rPr>
            </w:pPr>
            <w:r w:rsidRPr="008A0B01">
              <w:rPr>
                <w:color w:val="1F497D" w:themeColor="text2"/>
              </w:rPr>
              <w:t>Incomplete</w:t>
            </w:r>
          </w:p>
          <w:p w14:paraId="230340F5" w14:textId="26D6D736" w:rsidR="0006005A" w:rsidRPr="008A0B01" w:rsidRDefault="0006005A" w:rsidP="00C84F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3  2  1  0</w:t>
            </w:r>
          </w:p>
        </w:tc>
      </w:tr>
      <w:tr w:rsidR="00830FED" w14:paraId="300504C5" w14:textId="77777777" w:rsidTr="00830FED">
        <w:tc>
          <w:tcPr>
            <w:tcW w:w="2394" w:type="dxa"/>
          </w:tcPr>
          <w:p w14:paraId="78762181" w14:textId="62727702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The </w:t>
            </w:r>
            <w:r w:rsidR="00F655B8" w:rsidRPr="00D7396C">
              <w:rPr>
                <w:sz w:val="16"/>
                <w:szCs w:val="16"/>
              </w:rPr>
              <w:t xml:space="preserve">demonstrations, </w:t>
            </w:r>
            <w:r w:rsidRPr="00D7396C">
              <w:rPr>
                <w:sz w:val="16"/>
                <w:szCs w:val="16"/>
              </w:rPr>
              <w:t>graphics and images are scientifically accurate and</w:t>
            </w:r>
          </w:p>
          <w:p w14:paraId="66F046AD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contribute to a creative and </w:t>
            </w:r>
          </w:p>
          <w:p w14:paraId="2AD43B95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effective presentation and </w:t>
            </w:r>
          </w:p>
          <w:p w14:paraId="2AFE89B7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enhance key points by </w:t>
            </w:r>
          </w:p>
          <w:p w14:paraId="01F5E902" w14:textId="5C4C8528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>contributing to the concept</w:t>
            </w:r>
            <w:r w:rsidR="00F655B8" w:rsidRPr="00D7396C">
              <w:rPr>
                <w:sz w:val="16"/>
                <w:szCs w:val="16"/>
              </w:rPr>
              <w:t>s</w:t>
            </w:r>
            <w:r w:rsidRPr="00D7396C">
              <w:rPr>
                <w:sz w:val="16"/>
                <w:szCs w:val="16"/>
              </w:rPr>
              <w:t xml:space="preserve"> </w:t>
            </w:r>
          </w:p>
          <w:p w14:paraId="51F895B1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explanation. </w:t>
            </w:r>
          </w:p>
        </w:tc>
        <w:tc>
          <w:tcPr>
            <w:tcW w:w="2394" w:type="dxa"/>
          </w:tcPr>
          <w:p w14:paraId="48938856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The graphics are scientifically accurate, relate to the </w:t>
            </w:r>
          </w:p>
          <w:p w14:paraId="5EE21E56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audio and are helpful in </w:t>
            </w:r>
          </w:p>
          <w:p w14:paraId="23B2B3F1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>communicating the content.</w:t>
            </w:r>
          </w:p>
        </w:tc>
        <w:tc>
          <w:tcPr>
            <w:tcW w:w="2394" w:type="dxa"/>
          </w:tcPr>
          <w:p w14:paraId="19ADF135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The graphics only </w:t>
            </w:r>
          </w:p>
          <w:p w14:paraId="410B2AC3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marginally relate to the </w:t>
            </w:r>
          </w:p>
          <w:p w14:paraId="647450A1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audio and aren’t always </w:t>
            </w:r>
          </w:p>
          <w:p w14:paraId="5D462FDD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helpful in communicating </w:t>
            </w:r>
          </w:p>
          <w:p w14:paraId="68A72965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the content. </w:t>
            </w:r>
          </w:p>
        </w:tc>
        <w:tc>
          <w:tcPr>
            <w:tcW w:w="2394" w:type="dxa"/>
          </w:tcPr>
          <w:p w14:paraId="6FEBE80C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The graphics don’t relate to </w:t>
            </w:r>
          </w:p>
          <w:p w14:paraId="483204D4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the audio and distract from </w:t>
            </w:r>
          </w:p>
          <w:p w14:paraId="41F00538" w14:textId="77777777" w:rsidR="00830FED" w:rsidRPr="00D7396C" w:rsidRDefault="00830FED" w:rsidP="00830FED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the science content. </w:t>
            </w:r>
          </w:p>
        </w:tc>
      </w:tr>
      <w:tr w:rsidR="00830FED" w14:paraId="422C212D" w14:textId="77777777" w:rsidTr="00830FED">
        <w:tc>
          <w:tcPr>
            <w:tcW w:w="2394" w:type="dxa"/>
          </w:tcPr>
          <w:p w14:paraId="4B94C1B9" w14:textId="77777777" w:rsidR="00BA2FCC" w:rsidRPr="00D7396C" w:rsidRDefault="00BA2FCC" w:rsidP="00BA2FCC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All shots are in focus and </w:t>
            </w:r>
          </w:p>
          <w:p w14:paraId="24D8ACFA" w14:textId="77777777" w:rsidR="00BA2FCC" w:rsidRPr="00D7396C" w:rsidRDefault="00BA2FCC" w:rsidP="00BA2FCC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nicely cropped. The camera </w:t>
            </w:r>
          </w:p>
          <w:p w14:paraId="2770B356" w14:textId="77777777" w:rsidR="00830FED" w:rsidRPr="00D7396C" w:rsidRDefault="00BA2FCC" w:rsidP="00BA2FCC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work is smooth and steady. </w:t>
            </w:r>
          </w:p>
        </w:tc>
        <w:tc>
          <w:tcPr>
            <w:tcW w:w="2394" w:type="dxa"/>
          </w:tcPr>
          <w:p w14:paraId="299CACC8" w14:textId="77777777" w:rsidR="00BA2FCC" w:rsidRPr="00D7396C" w:rsidRDefault="00BA2FCC" w:rsidP="00BA2FCC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Most shots are in focus and </w:t>
            </w:r>
          </w:p>
          <w:p w14:paraId="7A9D3385" w14:textId="77777777" w:rsidR="00BA2FCC" w:rsidRPr="00D7396C" w:rsidRDefault="00BA2FCC" w:rsidP="00BA2FCC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nicely cropped. Most </w:t>
            </w:r>
          </w:p>
          <w:p w14:paraId="7BCE5E5D" w14:textId="77777777" w:rsidR="00BA2FCC" w:rsidRPr="00D7396C" w:rsidRDefault="00BA2FCC" w:rsidP="00BA2FCC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camera work is smooth and </w:t>
            </w:r>
          </w:p>
          <w:p w14:paraId="3707091A" w14:textId="77777777" w:rsidR="00830FED" w:rsidRPr="00D7396C" w:rsidRDefault="00BA2FCC" w:rsidP="00BA2FCC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steady. </w:t>
            </w:r>
          </w:p>
        </w:tc>
        <w:tc>
          <w:tcPr>
            <w:tcW w:w="2394" w:type="dxa"/>
          </w:tcPr>
          <w:p w14:paraId="23F4F2E7" w14:textId="77777777" w:rsidR="00BA2FCC" w:rsidRPr="00D7396C" w:rsidRDefault="00BA2FCC" w:rsidP="00BA2FCC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Most shots are in focus, but </w:t>
            </w:r>
          </w:p>
          <w:p w14:paraId="07175433" w14:textId="77777777" w:rsidR="00BA2FCC" w:rsidRPr="00D7396C" w:rsidRDefault="00BA2FCC" w:rsidP="00BA2FCC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pictures need additional </w:t>
            </w:r>
          </w:p>
          <w:p w14:paraId="2505D88F" w14:textId="77777777" w:rsidR="00BA2FCC" w:rsidRPr="00D7396C" w:rsidRDefault="00BA2FCC" w:rsidP="00BA2FCC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cropping. Some camera </w:t>
            </w:r>
          </w:p>
          <w:p w14:paraId="6C51A9FB" w14:textId="77777777" w:rsidR="00830FED" w:rsidRPr="00D7396C" w:rsidRDefault="00BA2FCC" w:rsidP="00BA2FCC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work is shaky or unsteady. </w:t>
            </w:r>
          </w:p>
        </w:tc>
        <w:tc>
          <w:tcPr>
            <w:tcW w:w="2394" w:type="dxa"/>
          </w:tcPr>
          <w:p w14:paraId="13F2FFB1" w14:textId="77777777" w:rsidR="00BA2FCC" w:rsidRPr="00D7396C" w:rsidRDefault="00BA2FCC" w:rsidP="00BA2FCC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Many shots are out of focus </w:t>
            </w:r>
          </w:p>
          <w:p w14:paraId="6C47E65D" w14:textId="77777777" w:rsidR="00BA2FCC" w:rsidRPr="00D7396C" w:rsidRDefault="00BA2FCC" w:rsidP="00BA2FCC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and many shots need </w:t>
            </w:r>
          </w:p>
          <w:p w14:paraId="1D5D7F6A" w14:textId="77777777" w:rsidR="00BA2FCC" w:rsidRPr="00D7396C" w:rsidRDefault="00BA2FCC" w:rsidP="00BA2FCC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additional cropping. Shaky </w:t>
            </w:r>
          </w:p>
          <w:p w14:paraId="26EDC247" w14:textId="77777777" w:rsidR="00BA2FCC" w:rsidRPr="00D7396C" w:rsidRDefault="00BA2FCC" w:rsidP="00BA2FCC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or unsteady camera work is </w:t>
            </w:r>
          </w:p>
          <w:p w14:paraId="0A42DD30" w14:textId="77777777" w:rsidR="00830FED" w:rsidRPr="00D7396C" w:rsidRDefault="00BA2FCC" w:rsidP="00BA2FCC">
            <w:pPr>
              <w:rPr>
                <w:sz w:val="16"/>
                <w:szCs w:val="16"/>
              </w:rPr>
            </w:pPr>
            <w:r w:rsidRPr="00D7396C">
              <w:rPr>
                <w:sz w:val="16"/>
                <w:szCs w:val="16"/>
              </w:rPr>
              <w:t xml:space="preserve">distracting. </w:t>
            </w:r>
          </w:p>
        </w:tc>
      </w:tr>
    </w:tbl>
    <w:p w14:paraId="09B831B5" w14:textId="77777777" w:rsidR="00E43FD9" w:rsidRDefault="00E43FD9"/>
    <w:p w14:paraId="1081D5E9" w14:textId="77777777" w:rsidR="00E43FD9" w:rsidRDefault="00E43FD9"/>
    <w:p w14:paraId="5FF80DCE" w14:textId="0E8A720B" w:rsidR="00E43FD9" w:rsidRDefault="00E43FD9" w:rsidP="00E43FD9"/>
    <w:sectPr w:rsidR="00E43FD9" w:rsidSect="00FE14C7">
      <w:headerReference w:type="default" r:id="rId7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3CEC7" w14:textId="77777777" w:rsidR="00700033" w:rsidRDefault="00700033" w:rsidP="009D312B">
      <w:pPr>
        <w:spacing w:after="0" w:line="240" w:lineRule="auto"/>
      </w:pPr>
      <w:r>
        <w:separator/>
      </w:r>
    </w:p>
  </w:endnote>
  <w:endnote w:type="continuationSeparator" w:id="0">
    <w:p w14:paraId="730DE6DE" w14:textId="77777777" w:rsidR="00700033" w:rsidRDefault="00700033" w:rsidP="009D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91066" w14:textId="77777777" w:rsidR="00700033" w:rsidRDefault="00700033" w:rsidP="009D312B">
      <w:pPr>
        <w:spacing w:after="0" w:line="240" w:lineRule="auto"/>
      </w:pPr>
      <w:r>
        <w:separator/>
      </w:r>
    </w:p>
  </w:footnote>
  <w:footnote w:type="continuationSeparator" w:id="0">
    <w:p w14:paraId="79D81A36" w14:textId="77777777" w:rsidR="00700033" w:rsidRDefault="00700033" w:rsidP="009D3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7637E095F2C4A369161E6E2D494D5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8DDBFD" w14:textId="3F36CD92" w:rsidR="009D312B" w:rsidRDefault="00D7396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SONG /</w:t>
        </w:r>
        <w:r w:rsidR="00FE14C7">
          <w:rPr>
            <w:rFonts w:asciiTheme="majorHAnsi" w:eastAsiaTheme="majorEastAsia" w:hAnsiTheme="majorHAnsi" w:cstheme="majorBidi"/>
            <w:sz w:val="32"/>
            <w:szCs w:val="32"/>
          </w:rPr>
          <w:t xml:space="preserve"> INFORMATI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VE</w:t>
        </w:r>
        <w:r w:rsidR="00FE14C7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9D312B">
          <w:rPr>
            <w:rFonts w:asciiTheme="majorHAnsi" w:eastAsiaTheme="majorEastAsia" w:hAnsiTheme="majorHAnsi" w:cstheme="majorBidi"/>
            <w:sz w:val="32"/>
            <w:szCs w:val="32"/>
          </w:rPr>
          <w:t>VIDEO PRODUCTION RUBRIC</w:t>
        </w:r>
      </w:p>
    </w:sdtContent>
  </w:sdt>
  <w:p w14:paraId="473D80C1" w14:textId="77777777" w:rsidR="009D312B" w:rsidRDefault="009D3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5F59"/>
    <w:multiLevelType w:val="hybridMultilevel"/>
    <w:tmpl w:val="54300C94"/>
    <w:lvl w:ilvl="0" w:tplc="5366CC4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ED"/>
    <w:rsid w:val="0006005A"/>
    <w:rsid w:val="003A754C"/>
    <w:rsid w:val="00700033"/>
    <w:rsid w:val="00830FED"/>
    <w:rsid w:val="009836E4"/>
    <w:rsid w:val="009D312B"/>
    <w:rsid w:val="00A94931"/>
    <w:rsid w:val="00BA2FCC"/>
    <w:rsid w:val="00D7396C"/>
    <w:rsid w:val="00DC6EE9"/>
    <w:rsid w:val="00E25B59"/>
    <w:rsid w:val="00E43FD9"/>
    <w:rsid w:val="00EE001D"/>
    <w:rsid w:val="00F655B8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FA37"/>
  <w15:docId w15:val="{E33BF24E-80C3-4C4F-951F-CA3D64E7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3F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12B"/>
  </w:style>
  <w:style w:type="paragraph" w:styleId="Footer">
    <w:name w:val="footer"/>
    <w:basedOn w:val="Normal"/>
    <w:link w:val="FooterChar"/>
    <w:uiPriority w:val="99"/>
    <w:unhideWhenUsed/>
    <w:rsid w:val="009D3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12B"/>
  </w:style>
  <w:style w:type="paragraph" w:styleId="BalloonText">
    <w:name w:val="Balloon Text"/>
    <w:basedOn w:val="Normal"/>
    <w:link w:val="BalloonTextChar"/>
    <w:uiPriority w:val="99"/>
    <w:semiHidden/>
    <w:unhideWhenUsed/>
    <w:rsid w:val="009D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4C7"/>
    <w:pPr>
      <w:spacing w:after="0" w:line="240" w:lineRule="auto"/>
      <w:ind w:left="720"/>
      <w:contextualSpacing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637E095F2C4A369161E6E2D494D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98A3-A4B0-4A21-85ED-ACF64B5A5EC0}"/>
      </w:docPartPr>
      <w:docPartBody>
        <w:p w:rsidR="00E175FC" w:rsidRDefault="00817B5F" w:rsidP="00817B5F">
          <w:pPr>
            <w:pStyle w:val="C7637E095F2C4A369161E6E2D494D5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B5F"/>
    <w:rsid w:val="000C55A3"/>
    <w:rsid w:val="005D0811"/>
    <w:rsid w:val="00817B5F"/>
    <w:rsid w:val="00C73863"/>
    <w:rsid w:val="00E1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637E095F2C4A369161E6E2D494D5D7">
    <w:name w:val="C7637E095F2C4A369161E6E2D494D5D7"/>
    <w:rsid w:val="00817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PRODUCTION RUBRIC</vt:lpstr>
    </vt:vector>
  </TitlesOfParts>
  <Company>Davis School District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 / INFORMATIVE VIDEO PRODUCTION RUBRIC</dc:title>
  <dc:subject/>
  <dc:creator>BBOURGEOUS</dc:creator>
  <cp:keywords/>
  <dc:description/>
  <cp:lastModifiedBy>rgncs savio</cp:lastModifiedBy>
  <cp:revision>4</cp:revision>
  <dcterms:created xsi:type="dcterms:W3CDTF">2019-06-04T01:21:00Z</dcterms:created>
  <dcterms:modified xsi:type="dcterms:W3CDTF">2019-06-06T01:12:00Z</dcterms:modified>
</cp:coreProperties>
</file>